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2A" w:rsidRDefault="005C475E">
      <w:r>
        <w:t xml:space="preserve">1) &lt;b&gt; UNINSTALL </w:t>
      </w:r>
      <w:r>
        <w:rPr>
          <w:rStyle w:val="yshortcuts"/>
        </w:rPr>
        <w:t>Adobe</w:t>
      </w:r>
      <w:r>
        <w:t xml:space="preserve"> products completely! &lt;/b&gt;</w:t>
      </w:r>
      <w:r>
        <w:br/>
      </w:r>
      <w:r>
        <w:br/>
        <w:t>2) Install Adobe product in TRIAL MODE (do not enter s/n during installation!) and close application!</w:t>
      </w:r>
      <w:r>
        <w:br/>
      </w:r>
      <w:r>
        <w:br/>
        <w:t>3) Then run installed ""</w:t>
      </w:r>
      <w:r>
        <w:rPr>
          <w:rStyle w:val="yshortcuts"/>
        </w:rPr>
        <w:t>Adobe Creative Suite 5</w:t>
      </w:r>
      <w:r>
        <w:t xml:space="preserve"> Web Premium"" and WHEN ACTIVATION WINDOW APPEARS, </w:t>
      </w:r>
      <w:r>
        <w:br/>
        <w:t xml:space="preserve">click "Activate" button in activator, which you can download from the following link =&gt; </w:t>
      </w:r>
      <w:hyperlink r:id="rId5" w:tgtFrame="_blank" w:history="1">
        <w:r>
          <w:rPr>
            <w:rStyle w:val="yshortcuts"/>
            <w:color w:val="0000FF"/>
            <w:u w:val="single"/>
          </w:rPr>
          <w:t>http://174.127.65.219/Adobe/AdobeCS5Activation.exe</w:t>
        </w:r>
      </w:hyperlink>
      <w:r>
        <w:br/>
      </w:r>
      <w:r>
        <w:br/>
        <w:t>4) &lt;b&gt;IF STILL REQUIRED AFTER ACTIVATOR&lt;/b&gt;, please, use this S/N: 1325-1631-4363-8708-7600-6517</w:t>
      </w:r>
      <w:r>
        <w:br/>
      </w:r>
      <w:r>
        <w:br/>
        <w:t>5) Then install Acrobat in Trial, close it, start again and use this S/N for Acrobat 9: 1380-1545-0480-0092-7595-4948</w:t>
      </w:r>
      <w:r>
        <w:br/>
        <w:t>==============================================================</w:t>
      </w:r>
      <w:r>
        <w:br/>
        <w:t>If this will not help, please ping "</w:t>
      </w:r>
      <w:hyperlink r:id="rId6" w:tgtFrame="_blank" w:history="1">
        <w:r>
          <w:rPr>
            <w:rStyle w:val="yshortcuts"/>
            <w:color w:val="0000FF"/>
            <w:u w:val="single"/>
          </w:rPr>
          <w:t>activate.adobe.com</w:t>
        </w:r>
      </w:hyperlink>
      <w:r>
        <w:t xml:space="preserve">" and let us know the FULL result. See how to do this =&gt; </w:t>
      </w:r>
      <w:hyperlink r:id="rId7" w:tgtFrame="_blank" w:history="1">
        <w:r>
          <w:rPr>
            <w:rStyle w:val="yshortcuts"/>
            <w:color w:val="0000FF"/>
            <w:u w:val="single"/>
          </w:rPr>
          <w:t>http://174.127.65.219/video/howtoping/</w:t>
        </w:r>
      </w:hyperlink>
      <w:r>
        <w:br/>
      </w:r>
      <w:proofErr w:type="gramStart"/>
      <w:r>
        <w:t>Let</w:t>
      </w:r>
      <w:proofErr w:type="gramEnd"/>
      <w:r>
        <w:t xml:space="preserve"> us know if you were able to solve the problem? Please contact us if you have any difficulties!</w:t>
      </w:r>
      <w:bookmarkStart w:id="0" w:name="_GoBack"/>
      <w:bookmarkEnd w:id="0"/>
    </w:p>
    <w:sectPr w:rsidR="001C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5E"/>
    <w:rsid w:val="001C6B2A"/>
    <w:rsid w:val="005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5C4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5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4.127.65.219/video/howtop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ctivate.adobe.com" TargetMode="External"/><Relationship Id="rId5" Type="http://schemas.openxmlformats.org/officeDocument/2006/relationships/hyperlink" Target="http://174.127.65.219/Adobe/AdobeCS5Activation.ex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2011-02-14T04:31:00Z</dcterms:created>
  <dcterms:modified xsi:type="dcterms:W3CDTF">2011-02-14T04:34:00Z</dcterms:modified>
</cp:coreProperties>
</file>